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B" w:rsidRDefault="00F73FCB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D92670">
        <w:rPr>
          <w:b/>
          <w:sz w:val="22"/>
          <w:szCs w:val="22"/>
          <w:u w:val="single"/>
        </w:rPr>
        <w:t>Manager Sales - Weekly report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FB176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07-01-2019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8026FB" w:rsidRPr="00D92670" w:rsidRDefault="008026FB" w:rsidP="008026FB">
      <w:pPr>
        <w:spacing w:line="480" w:lineRule="auto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Details of the booking taken for the quarter. (</w:t>
      </w:r>
      <w:r>
        <w:rPr>
          <w:b/>
          <w:sz w:val="22"/>
          <w:szCs w:val="22"/>
          <w:u w:val="single"/>
          <w:lang w:val="en-IN"/>
        </w:rPr>
        <w:t>Jan, Feb &amp; Mar-2019</w:t>
      </w:r>
      <w:r w:rsidRPr="00D92670">
        <w:rPr>
          <w:b/>
          <w:sz w:val="22"/>
          <w:szCs w:val="22"/>
          <w:u w:val="single"/>
        </w:rPr>
        <w:t>)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8026FB" w:rsidRPr="00D92670" w:rsidTr="000C632F">
        <w:trPr>
          <w:trHeight w:val="300"/>
        </w:trPr>
        <w:tc>
          <w:tcPr>
            <w:tcW w:w="860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01</w:t>
            </w:r>
          </w:p>
        </w:tc>
        <w:tc>
          <w:tcPr>
            <w:tcW w:w="963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</w:p>
        </w:tc>
        <w:tc>
          <w:tcPr>
            <w:tcW w:w="107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8026FB" w:rsidRPr="00D92670" w:rsidTr="000C632F">
        <w:trPr>
          <w:trHeight w:val="300"/>
        </w:trPr>
        <w:tc>
          <w:tcPr>
            <w:tcW w:w="860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02</w:t>
            </w:r>
          </w:p>
        </w:tc>
        <w:tc>
          <w:tcPr>
            <w:tcW w:w="963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</w:tbl>
    <w:p w:rsidR="008026FB" w:rsidRDefault="008026FB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Deta</w:t>
      </w:r>
      <w:r w:rsidR="006D2C01">
        <w:rPr>
          <w:b/>
          <w:sz w:val="22"/>
          <w:szCs w:val="22"/>
          <w:u w:val="single"/>
        </w:rPr>
        <w:t>ils of the booking taken for previous</w:t>
      </w:r>
      <w:r w:rsidRPr="00D92670">
        <w:rPr>
          <w:b/>
          <w:sz w:val="22"/>
          <w:szCs w:val="22"/>
          <w:u w:val="single"/>
        </w:rPr>
        <w:t xml:space="preserve"> quarter. (</w:t>
      </w:r>
      <w:r w:rsidRPr="00D92670">
        <w:rPr>
          <w:b/>
          <w:sz w:val="22"/>
          <w:szCs w:val="22"/>
          <w:u w:val="single"/>
          <w:lang w:val="en-IN"/>
        </w:rPr>
        <w:t xml:space="preserve">Oct, Nov &amp; Dec-2018 </w:t>
      </w:r>
      <w:r w:rsidRPr="00D92670">
        <w:rPr>
          <w:b/>
          <w:sz w:val="22"/>
          <w:szCs w:val="22"/>
          <w:u w:val="single"/>
        </w:rPr>
        <w:t>)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BF459F">
        <w:trPr>
          <w:trHeight w:val="300"/>
        </w:trPr>
        <w:tc>
          <w:tcPr>
            <w:tcW w:w="86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63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C9342B" w:rsidRPr="00D92670" w:rsidTr="00BF459F">
        <w:trPr>
          <w:trHeight w:val="6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U Madhavi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P Sunitha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E7015D" w:rsidRPr="00D92670" w:rsidTr="00087617">
        <w:trPr>
          <w:trHeight w:val="512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S. Jaganmohan Rao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Swetha K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FC6DD0" w:rsidRPr="00D92670" w:rsidTr="00BF459F">
        <w:trPr>
          <w:trHeight w:val="6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Ravindra V Dhawas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V Bhavani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60128" w:rsidRPr="00D92670" w:rsidTr="00BF459F">
        <w:trPr>
          <w:trHeight w:val="300"/>
        </w:trPr>
        <w:tc>
          <w:tcPr>
            <w:tcW w:w="860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19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r>
              <w:rPr>
                <w:rFonts w:eastAsia="Times New Roman"/>
                <w:color w:val="000000"/>
                <w:lang w:val="en-IN" w:eastAsia="en-US"/>
              </w:rPr>
              <w:t xml:space="preserve"> Behera</w:t>
            </w:r>
          </w:p>
        </w:tc>
        <w:tc>
          <w:tcPr>
            <w:tcW w:w="107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E-604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05-12-18</w:t>
            </w:r>
          </w:p>
        </w:tc>
        <w:tc>
          <w:tcPr>
            <w:tcW w:w="3197" w:type="dxa"/>
          </w:tcPr>
          <w:p w:rsidR="00BF459F" w:rsidRPr="00BF459F" w:rsidRDefault="00BF459F" w:rsidP="00BF45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A.Hepsiba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Shaini Srinivas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 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Venkateswar Reddy G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Ramit Kumar Jha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 Sridevi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Annapurna Soumya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Shyam Sunder M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Khaja Basha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Razia Ahmed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Seetharama Devi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Raman Balaji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Srinitha 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063832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lastRenderedPageBreak/>
              <w:t>34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BF459F" w:rsidRDefault="00BF459F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Prithvi Raj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A-304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IS.Rao</w:t>
            </w:r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522876" w:rsidRPr="00D92670" w:rsidTr="00BF459F">
        <w:trPr>
          <w:trHeight w:val="300"/>
        </w:trPr>
        <w:tc>
          <w:tcPr>
            <w:tcW w:w="860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36</w:t>
            </w:r>
          </w:p>
        </w:tc>
        <w:tc>
          <w:tcPr>
            <w:tcW w:w="963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A-806</w:t>
            </w:r>
          </w:p>
        </w:tc>
        <w:tc>
          <w:tcPr>
            <w:tcW w:w="1708" w:type="dxa"/>
          </w:tcPr>
          <w:p w:rsidR="00522876" w:rsidRDefault="0052287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17-12-18</w:t>
            </w:r>
          </w:p>
        </w:tc>
        <w:tc>
          <w:tcPr>
            <w:tcW w:w="3197" w:type="dxa"/>
          </w:tcPr>
          <w:p w:rsidR="00522876" w:rsidRDefault="0052287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Gaurav Chawla</w:t>
            </w:r>
          </w:p>
        </w:tc>
        <w:tc>
          <w:tcPr>
            <w:tcW w:w="1070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522876" w:rsidRDefault="0052287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835464" w:rsidRPr="00D92670" w:rsidTr="00BF459F">
        <w:trPr>
          <w:trHeight w:val="300"/>
        </w:trPr>
        <w:tc>
          <w:tcPr>
            <w:tcW w:w="860" w:type="dxa"/>
          </w:tcPr>
          <w:p w:rsidR="00835464" w:rsidRDefault="00835464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963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A-602</w:t>
            </w:r>
          </w:p>
        </w:tc>
        <w:tc>
          <w:tcPr>
            <w:tcW w:w="1708" w:type="dxa"/>
          </w:tcPr>
          <w:p w:rsidR="00835464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18-12-</w:t>
            </w:r>
            <w:r w:rsidR="00835464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3197" w:type="dxa"/>
          </w:tcPr>
          <w:p w:rsidR="00835464" w:rsidRDefault="00835464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Sanjay/Manisha G</w:t>
            </w:r>
          </w:p>
        </w:tc>
        <w:tc>
          <w:tcPr>
            <w:tcW w:w="1070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35464" w:rsidRDefault="00835464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38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A-106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</w:t>
            </w:r>
            <w:r w:rsidR="009C62CB">
              <w:rPr>
                <w:rFonts w:eastAsia="Times New Roman"/>
                <w:color w:val="000000"/>
                <w:lang w:val="en-IN" w:eastAsia="en-US"/>
              </w:rPr>
              <w:t>BS</w:t>
            </w:r>
            <w:r>
              <w:rPr>
                <w:rFonts w:eastAsia="Times New Roman"/>
                <w:color w:val="000000"/>
                <w:lang w:val="en-IN" w:eastAsia="en-US"/>
              </w:rPr>
              <w:t>. Gopal naidu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39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A-507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K.Devadas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40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A-601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Samia Ali Khan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327346" w:rsidRPr="00D92670" w:rsidTr="00BF459F">
        <w:trPr>
          <w:trHeight w:val="300"/>
        </w:trPr>
        <w:tc>
          <w:tcPr>
            <w:tcW w:w="860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41</w:t>
            </w:r>
          </w:p>
        </w:tc>
        <w:tc>
          <w:tcPr>
            <w:tcW w:w="963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A-604</w:t>
            </w:r>
          </w:p>
        </w:tc>
        <w:tc>
          <w:tcPr>
            <w:tcW w:w="1708" w:type="dxa"/>
          </w:tcPr>
          <w:p w:rsidR="00327346" w:rsidRDefault="00327346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29-12-18</w:t>
            </w:r>
          </w:p>
        </w:tc>
        <w:tc>
          <w:tcPr>
            <w:tcW w:w="3197" w:type="dxa"/>
          </w:tcPr>
          <w:p w:rsidR="00327346" w:rsidRDefault="00327346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Christoper Hartnett</w:t>
            </w:r>
          </w:p>
        </w:tc>
        <w:tc>
          <w:tcPr>
            <w:tcW w:w="1070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327346" w:rsidRDefault="00327346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</w:tbl>
    <w:p w:rsidR="001656FC" w:rsidRDefault="001656FC" w:rsidP="00C563A5">
      <w:pPr>
        <w:spacing w:line="480" w:lineRule="auto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18628A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Ananthulu</w:t>
            </w:r>
          </w:p>
        </w:tc>
        <w:tc>
          <w:tcPr>
            <w:tcW w:w="3996" w:type="dxa"/>
          </w:tcPr>
          <w:p w:rsidR="00AD05F3" w:rsidRPr="00D92670" w:rsidRDefault="00E908FD" w:rsidP="0018628A">
            <w:pPr>
              <w:spacing w:line="240" w:lineRule="auto"/>
              <w:jc w:val="center"/>
            </w:pPr>
            <w:r>
              <w:t xml:space="preserve">Intersted in 3 BHK </w:t>
            </w:r>
            <w:r w:rsidR="0018628A">
              <w:t>18</w:t>
            </w:r>
            <w:r w:rsidR="00C92E22">
              <w:t xml:space="preserve">00 sft, expected to take a decision in a week </w:t>
            </w:r>
          </w:p>
        </w:tc>
        <w:tc>
          <w:tcPr>
            <w:tcW w:w="1816" w:type="dxa"/>
          </w:tcPr>
          <w:p w:rsidR="00AD05F3" w:rsidRPr="00D92670" w:rsidRDefault="0018628A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835464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Manish Ch</w:t>
            </w:r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r>
              <w:t>Coming from GMG, interested in 1500 sft in MPL, decision expected soon.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A55C89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Vikram</w:t>
            </w:r>
          </w:p>
        </w:tc>
        <w:tc>
          <w:tcPr>
            <w:tcW w:w="3996" w:type="dxa"/>
          </w:tcPr>
          <w:p w:rsidR="0036170E" w:rsidRPr="00D92670" w:rsidRDefault="00835464" w:rsidP="00A55C89">
            <w:pPr>
              <w:spacing w:line="240" w:lineRule="auto"/>
              <w:jc w:val="center"/>
            </w:pPr>
            <w:r>
              <w:t>I</w:t>
            </w:r>
            <w:r w:rsidR="00A55C89">
              <w:t>ntersted in 3 BHK 15</w:t>
            </w:r>
            <w:r w:rsidR="00666295">
              <w:t xml:space="preserve">00 sft, expected to </w:t>
            </w:r>
            <w:r w:rsidR="00A55C89">
              <w:t>close in a day or two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18628A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Vijay Kumar</w:t>
            </w:r>
          </w:p>
        </w:tc>
        <w:tc>
          <w:tcPr>
            <w:tcW w:w="3996" w:type="dxa"/>
          </w:tcPr>
          <w:p w:rsidR="0036170E" w:rsidRPr="00D92670" w:rsidRDefault="002B6F28" w:rsidP="0018628A">
            <w:pPr>
              <w:spacing w:line="240" w:lineRule="auto"/>
              <w:jc w:val="center"/>
            </w:pPr>
            <w:r>
              <w:t>Intersted in 3 BHK,  1</w:t>
            </w:r>
            <w:r w:rsidR="0018628A">
              <w:t>8</w:t>
            </w:r>
            <w:r>
              <w:t xml:space="preserve">00 sft, </w:t>
            </w:r>
            <w:r w:rsidR="0018628A">
              <w:t>expecting to close by weekend</w:t>
            </w:r>
          </w:p>
        </w:tc>
        <w:tc>
          <w:tcPr>
            <w:tcW w:w="1816" w:type="dxa"/>
          </w:tcPr>
          <w:p w:rsidR="0036170E" w:rsidRPr="00D92670" w:rsidRDefault="0018628A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76126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76126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Sanjay</w:t>
            </w:r>
          </w:p>
        </w:tc>
        <w:tc>
          <w:tcPr>
            <w:tcW w:w="3996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Intersted in 3 BHK 1500 sft, expected to take booking in couple of days</w:t>
            </w:r>
          </w:p>
        </w:tc>
        <w:tc>
          <w:tcPr>
            <w:tcW w:w="1816" w:type="dxa"/>
          </w:tcPr>
          <w:p w:rsidR="0036170E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</w:t>
            </w:r>
            <w:r w:rsidR="00280F9B">
              <w:rPr>
                <w:lang w:val="en-IN"/>
              </w:rPr>
              <w:t>a</w:t>
            </w:r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23C2E"/>
    <w:rsid w:val="00042C3D"/>
    <w:rsid w:val="00063832"/>
    <w:rsid w:val="00087617"/>
    <w:rsid w:val="000C1A5B"/>
    <w:rsid w:val="000D0D1A"/>
    <w:rsid w:val="000E5BAC"/>
    <w:rsid w:val="001656FC"/>
    <w:rsid w:val="00170D55"/>
    <w:rsid w:val="0018628A"/>
    <w:rsid w:val="00254F25"/>
    <w:rsid w:val="00280F9B"/>
    <w:rsid w:val="002A735E"/>
    <w:rsid w:val="002A7403"/>
    <w:rsid w:val="002B6F28"/>
    <w:rsid w:val="002C277C"/>
    <w:rsid w:val="00327346"/>
    <w:rsid w:val="00335F82"/>
    <w:rsid w:val="00353A3A"/>
    <w:rsid w:val="0036170E"/>
    <w:rsid w:val="00376126"/>
    <w:rsid w:val="00422BB8"/>
    <w:rsid w:val="004A5651"/>
    <w:rsid w:val="00522876"/>
    <w:rsid w:val="00527127"/>
    <w:rsid w:val="00575925"/>
    <w:rsid w:val="00666295"/>
    <w:rsid w:val="006A01A3"/>
    <w:rsid w:val="006A2D5A"/>
    <w:rsid w:val="006B15F6"/>
    <w:rsid w:val="006C268B"/>
    <w:rsid w:val="006D2C01"/>
    <w:rsid w:val="006E5F65"/>
    <w:rsid w:val="007B1C70"/>
    <w:rsid w:val="007D7DBA"/>
    <w:rsid w:val="007F7E44"/>
    <w:rsid w:val="008026FB"/>
    <w:rsid w:val="00835464"/>
    <w:rsid w:val="008C5170"/>
    <w:rsid w:val="008C5F00"/>
    <w:rsid w:val="008D2723"/>
    <w:rsid w:val="00902DF4"/>
    <w:rsid w:val="00963206"/>
    <w:rsid w:val="0098371A"/>
    <w:rsid w:val="009954D5"/>
    <w:rsid w:val="009A129B"/>
    <w:rsid w:val="009C62CB"/>
    <w:rsid w:val="00A40BD0"/>
    <w:rsid w:val="00A55C89"/>
    <w:rsid w:val="00AD05F3"/>
    <w:rsid w:val="00B60128"/>
    <w:rsid w:val="00BF459F"/>
    <w:rsid w:val="00C563A5"/>
    <w:rsid w:val="00C92090"/>
    <w:rsid w:val="00C92E22"/>
    <w:rsid w:val="00C9342B"/>
    <w:rsid w:val="00D029E2"/>
    <w:rsid w:val="00D21B5D"/>
    <w:rsid w:val="00D246FC"/>
    <w:rsid w:val="00D92670"/>
    <w:rsid w:val="00DB7697"/>
    <w:rsid w:val="00E7015D"/>
    <w:rsid w:val="00E908FD"/>
    <w:rsid w:val="00F13022"/>
    <w:rsid w:val="00F73FCB"/>
    <w:rsid w:val="00F7570C"/>
    <w:rsid w:val="00F95874"/>
    <w:rsid w:val="00FB1765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12</cp:revision>
  <dcterms:created xsi:type="dcterms:W3CDTF">2019-01-07T06:53:00Z</dcterms:created>
  <dcterms:modified xsi:type="dcterms:W3CDTF">2019-01-07T06:59:00Z</dcterms:modified>
</cp:coreProperties>
</file>